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809418601" r:id="rId8"/>
        </w:object>
      </w:r>
    </w:p>
    <w:p w:rsidR="009958B1" w:rsidRPr="00E42A82" w:rsidRDefault="007321E7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7321E7" w:rsidP="000C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аседание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9958B1" w:rsidRPr="001530AC" w:rsidRDefault="009958B1" w:rsidP="000C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4D108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</w:t>
      </w:r>
      <w:r w:rsidR="000C3E9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Пудож                                 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892357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1E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130E49" w:rsidRPr="000C3E98" w:rsidRDefault="00130E49" w:rsidP="000C3E98">
      <w:pPr>
        <w:spacing w:line="240" w:lineRule="auto"/>
        <w:rPr>
          <w:sz w:val="24"/>
          <w:szCs w:val="24"/>
        </w:rPr>
      </w:pPr>
    </w:p>
    <w:p w:rsidR="00017CB2" w:rsidRDefault="009958B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проведения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города Пудожа</w:t>
      </w:r>
      <w:r w:rsidR="00B5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дней населенных пунктов</w:t>
      </w:r>
      <w:r w:rsidR="000B0B0C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CE" w:rsidRPr="000C3E98" w:rsidRDefault="009958B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(п.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Колово, 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Подпорожье)</w:t>
      </w:r>
    </w:p>
    <w:p w:rsidR="00F11D84" w:rsidRPr="000C3E98" w:rsidRDefault="00F11D84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Default="009958B1" w:rsidP="00CC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Пудожского муниципального района </w:t>
      </w:r>
      <w:r w:rsidR="007321E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Вартиайнен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Пудожского городского поселения</w:t>
      </w:r>
      <w:r w:rsidR="006B4942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36" w:rsidRDefault="00763F36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9958B1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4531A" w:rsidRPr="000C3E98" w:rsidRDefault="0054531A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3" w:rsidRPr="000C3E98" w:rsidRDefault="009958B1" w:rsidP="000C3E9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(п.Колово,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п.Подпорожье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входящих в состав поселения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57703" w:rsidRPr="00763F36" w:rsidRDefault="00F70B0C" w:rsidP="00CA109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города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Колово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 2025 г.,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Подпорожье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2025 г.</w:t>
      </w:r>
    </w:p>
    <w:p w:rsidR="00B055D7" w:rsidRPr="000C3E98" w:rsidRDefault="004043B7" w:rsidP="00CA10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9958B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совет для присвоения звания «Почетный пудожанин» в 20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5D7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составе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5D7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0A4BDF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Гашков И.В.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Богданова М.А.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Митюшина Л.В.</w:t>
      </w:r>
    </w:p>
    <w:p w:rsidR="00D8564D" w:rsidRDefault="00D8564D" w:rsidP="000A4BDF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А.Н.</w:t>
      </w:r>
    </w:p>
    <w:p w:rsidR="000A4BDF" w:rsidRPr="00017CB2" w:rsidRDefault="00D8564D" w:rsidP="00017CB2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A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Н.А.</w:t>
      </w:r>
    </w:p>
    <w:p w:rsidR="00450DB7" w:rsidRPr="000C3E98" w:rsidRDefault="003D54B1" w:rsidP="000C3E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Настоящее </w:t>
      </w:r>
      <w:r w:rsidR="006B4942" w:rsidRPr="000C3E98">
        <w:rPr>
          <w:rFonts w:ascii="Times New Roman" w:eastAsia="Arial" w:hAnsi="Times New Roman" w:cs="Times New Roman"/>
          <w:sz w:val="24"/>
          <w:szCs w:val="24"/>
        </w:rPr>
        <w:t>Р</w:t>
      </w: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ешение </w:t>
      </w:r>
      <w:r w:rsidR="006C26F8" w:rsidRPr="000C3E98">
        <w:rPr>
          <w:rFonts w:ascii="Times New Roman" w:eastAsia="Arial" w:hAnsi="Times New Roman" w:cs="Times New Roman"/>
          <w:sz w:val="24"/>
          <w:szCs w:val="24"/>
        </w:rPr>
        <w:t>вступает в силу с момента подписания.</w:t>
      </w:r>
      <w:r w:rsidR="00450DB7" w:rsidRPr="000C3E9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F8" w:rsidRPr="000C3E98" w:rsidRDefault="00450D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Пудожского городского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C26F8" w:rsidRPr="000C3E98" w:rsidRDefault="004043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</w:p>
    <w:p w:rsidR="009958B1" w:rsidRPr="00157703" w:rsidRDefault="006C26F8" w:rsidP="000C3E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</w:t>
      </w:r>
      <w:bookmarkStart w:id="0" w:name="_GoBack"/>
      <w:bookmarkEnd w:id="0"/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Гашков</w:t>
      </w:r>
    </w:p>
    <w:sectPr w:rsidR="009958B1" w:rsidRPr="00157703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41" w:rsidRDefault="000D4241" w:rsidP="004D1081">
      <w:pPr>
        <w:spacing w:after="0" w:line="240" w:lineRule="auto"/>
      </w:pPr>
      <w:r>
        <w:separator/>
      </w:r>
    </w:p>
  </w:endnote>
  <w:endnote w:type="continuationSeparator" w:id="1">
    <w:p w:rsidR="000D4241" w:rsidRDefault="000D4241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41" w:rsidRDefault="000D4241" w:rsidP="004D1081">
      <w:pPr>
        <w:spacing w:after="0" w:line="240" w:lineRule="auto"/>
      </w:pPr>
      <w:r>
        <w:separator/>
      </w:r>
    </w:p>
  </w:footnote>
  <w:footnote w:type="continuationSeparator" w:id="1">
    <w:p w:rsidR="000D4241" w:rsidRDefault="000D4241" w:rsidP="004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17CB2"/>
    <w:rsid w:val="00081386"/>
    <w:rsid w:val="000A4BDF"/>
    <w:rsid w:val="000B0B0C"/>
    <w:rsid w:val="000C3E98"/>
    <w:rsid w:val="000D4241"/>
    <w:rsid w:val="00104811"/>
    <w:rsid w:val="001224F9"/>
    <w:rsid w:val="00130E49"/>
    <w:rsid w:val="001530AC"/>
    <w:rsid w:val="00157703"/>
    <w:rsid w:val="001C5B05"/>
    <w:rsid w:val="00235601"/>
    <w:rsid w:val="0025446D"/>
    <w:rsid w:val="00336DB2"/>
    <w:rsid w:val="00361253"/>
    <w:rsid w:val="00365DE3"/>
    <w:rsid w:val="00381F3E"/>
    <w:rsid w:val="003A1D0B"/>
    <w:rsid w:val="003D54B1"/>
    <w:rsid w:val="004043B7"/>
    <w:rsid w:val="00432600"/>
    <w:rsid w:val="00450DB7"/>
    <w:rsid w:val="004D1081"/>
    <w:rsid w:val="0054531A"/>
    <w:rsid w:val="00627836"/>
    <w:rsid w:val="006457CA"/>
    <w:rsid w:val="00681AAD"/>
    <w:rsid w:val="006855A4"/>
    <w:rsid w:val="006B4942"/>
    <w:rsid w:val="006C26F8"/>
    <w:rsid w:val="006C37FA"/>
    <w:rsid w:val="007321E7"/>
    <w:rsid w:val="00763F36"/>
    <w:rsid w:val="007E263C"/>
    <w:rsid w:val="00810772"/>
    <w:rsid w:val="008505C0"/>
    <w:rsid w:val="008536C0"/>
    <w:rsid w:val="00883945"/>
    <w:rsid w:val="00892357"/>
    <w:rsid w:val="008A7CAA"/>
    <w:rsid w:val="008C283A"/>
    <w:rsid w:val="008E0A9C"/>
    <w:rsid w:val="00992E4C"/>
    <w:rsid w:val="009958B1"/>
    <w:rsid w:val="009F143D"/>
    <w:rsid w:val="00A26FC3"/>
    <w:rsid w:val="00A62044"/>
    <w:rsid w:val="00AD5943"/>
    <w:rsid w:val="00B055D7"/>
    <w:rsid w:val="00B52285"/>
    <w:rsid w:val="00BB0364"/>
    <w:rsid w:val="00BC67A6"/>
    <w:rsid w:val="00BE73D1"/>
    <w:rsid w:val="00C478B0"/>
    <w:rsid w:val="00C935A9"/>
    <w:rsid w:val="00CA1091"/>
    <w:rsid w:val="00CC09FA"/>
    <w:rsid w:val="00D8331B"/>
    <w:rsid w:val="00D8564D"/>
    <w:rsid w:val="00DB1402"/>
    <w:rsid w:val="00DB2BE7"/>
    <w:rsid w:val="00E42A82"/>
    <w:rsid w:val="00E5586D"/>
    <w:rsid w:val="00ED103C"/>
    <w:rsid w:val="00ED6276"/>
    <w:rsid w:val="00EE7EAE"/>
    <w:rsid w:val="00EF133A"/>
    <w:rsid w:val="00F11D84"/>
    <w:rsid w:val="00F330CE"/>
    <w:rsid w:val="00F70B0C"/>
    <w:rsid w:val="00FA2295"/>
    <w:rsid w:val="00FA306C"/>
    <w:rsid w:val="00FB789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081"/>
  </w:style>
  <w:style w:type="paragraph" w:styleId="a6">
    <w:name w:val="footer"/>
    <w:basedOn w:val="a"/>
    <w:link w:val="a7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39</cp:revision>
  <cp:lastPrinted>2025-05-22T08:28:00Z</cp:lastPrinted>
  <dcterms:created xsi:type="dcterms:W3CDTF">2018-05-03T06:32:00Z</dcterms:created>
  <dcterms:modified xsi:type="dcterms:W3CDTF">2025-05-22T08:30:00Z</dcterms:modified>
</cp:coreProperties>
</file>